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23021" w14:textId="3E6CC2CB" w:rsidR="00545C7B" w:rsidRDefault="005962F8" w:rsidP="00CF7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5962F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>PROCEDIMENTOS EM LESÕES CUTÂNEAS BENIGNAS</w:t>
      </w:r>
    </w:p>
    <w:p w14:paraId="44769F36" w14:textId="77777777" w:rsidR="000E225C" w:rsidRDefault="000E225C" w:rsidP="00CF7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6F7EB447" w14:textId="77777777" w:rsidR="005962F8" w:rsidRPr="00CF7B45" w:rsidRDefault="005962F8" w:rsidP="00CF7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12C432BD" w14:textId="633870B7" w:rsidR="00545C7B" w:rsidRPr="00CF7B45" w:rsidRDefault="00673208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67320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>Introdução:</w:t>
      </w:r>
      <w:r w:rsidRPr="0067320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="00545C7B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</w:t>
      </w:r>
      <w:proofErr w:type="spellEnd"/>
      <w:r w:rsidRPr="0067320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. </w:t>
      </w:r>
      <w:r w:rsidR="00545C7B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xxxxxxxxxxxxxxxxxxxxxxxxxxxxxxxxxxxxxxxxxxxxxxxxxxxxxxxxxxxxxxxxxxxxxxxxxxxxxxxxxxxxxxxxxxxxxxxxxxxxxxxxxxxxxxxxxxxxxxxxxxxxxxxxxxxxxxxxxxxxxxxxxxxxxxxxxxxxxxxxxxxxxx</w:t>
      </w:r>
      <w:r w:rsidR="00CF7B45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</w:t>
      </w:r>
      <w:r w:rsidR="00545C7B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</w:t>
      </w:r>
      <w:r w:rsidRPr="0067320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>Objetivo:</w:t>
      </w:r>
      <w:r w:rsidRPr="0067320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="00545C7B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</w:t>
      </w:r>
      <w:r w:rsidR="00CF7B45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</w:t>
      </w:r>
      <w:r w:rsidR="00545C7B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</w:t>
      </w:r>
      <w:proofErr w:type="spellEnd"/>
    </w:p>
    <w:p w14:paraId="7467CE26" w14:textId="076B5E7F" w:rsidR="00545C7B" w:rsidRPr="00CF7B45" w:rsidRDefault="00545C7B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</w:t>
      </w:r>
    </w:p>
    <w:p w14:paraId="580E81DD" w14:textId="2EBE6994" w:rsidR="00545C7B" w:rsidRPr="00CF7B45" w:rsidRDefault="00545C7B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xxxxxxxxxxxxxxxxxxxxxxxxxxxxxxxxxxxxxxxxxxxxxxxxxxxxxxxxxxxxxxxxxxxxxxxxxxxxxxxxxxxxxxxxxxxxxxxxxxxxxxxxxxxxxxxxxxxxxxxxxxxxxxxxxxxxxxxxxxxx</w:t>
      </w:r>
    </w:p>
    <w:p w14:paraId="753D488D" w14:textId="32B09127" w:rsidR="00545C7B" w:rsidRPr="00CF7B45" w:rsidRDefault="00673208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  <w:r w:rsidRPr="0067320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>Metodologia:</w:t>
      </w:r>
      <w:r w:rsidR="00545C7B" w:rsidRPr="00CF7B4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t-BR"/>
          <w14:ligatures w14:val="none"/>
        </w:rPr>
        <w:t>xxxxxxxxxxxxxxxxxxxxxxxxxxxxxxxxxxxxxxxxxxxxxxxxxxxxxxxx</w:t>
      </w:r>
      <w:r w:rsidR="00CF7B45" w:rsidRPr="00CF7B4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t-BR"/>
          <w14:ligatures w14:val="none"/>
        </w:rPr>
        <w:t>x</w:t>
      </w:r>
      <w:r w:rsidR="00545C7B" w:rsidRPr="00CF7B4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t-BR"/>
          <w14:ligatures w14:val="none"/>
        </w:rPr>
        <w:t>xx</w:t>
      </w:r>
    </w:p>
    <w:p w14:paraId="12F4B292" w14:textId="162CAD4F" w:rsidR="00545C7B" w:rsidRPr="00CF7B45" w:rsidRDefault="00545C7B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</w:t>
      </w:r>
    </w:p>
    <w:p w14:paraId="50734602" w14:textId="0DF90F66" w:rsidR="00545C7B" w:rsidRPr="00CF7B45" w:rsidRDefault="00545C7B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</w:t>
      </w:r>
      <w:r w:rsidR="00CF7B45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xxxxxxxxxxxxxxxxxxxxxxxxxxxxxxxxxxxxxxxxxxxxxxxxxxxxxxxxxxxxxxxxxxxxxxxxxxxxxxxxxxxxxxxxxxxxxxxxxxxxxxxxxxxxxxxxxxxxxxxxxxxxxxxxxxxxxxxxxxxxxxxxxxxxxxxxxxxxxxxxxxxxxxxxxxxxxxxxxxxxxxxxxxxxxxxxxxxxxxxxxxxxxxxxxx</w:t>
      </w: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xxxxxxxxxxxxxxxxxxxxxxxxxxxxxxxxxxxxxxxxxxxxxxxxxxxxxxxxxxxxxxxxxxxxxxxxxxxxxxxxxxxxxxxxxxxxxxxxxxxxxxxxxxxxxxxxxxx</w:t>
      </w:r>
    </w:p>
    <w:p w14:paraId="5721BAB2" w14:textId="4B015EFB" w:rsidR="00E56BD9" w:rsidRPr="00CF7B45" w:rsidRDefault="00673208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67320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>Resultados:</w:t>
      </w:r>
      <w:r w:rsidRPr="0067320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="00E56BD9" w:rsidRPr="00CF7B4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t-BR"/>
          <w14:ligatures w14:val="none"/>
        </w:rPr>
        <w:t>xxxxxxxxxxxxxxxxxxxxxxxxxxxxxxxxxxxxxxxxxxxxxxxxxxxxxxxxx</w:t>
      </w:r>
      <w:r w:rsidR="00CF7B45" w:rsidRPr="00CF7B4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t-BR"/>
          <w14:ligatures w14:val="none"/>
        </w:rPr>
        <w:t>x</w:t>
      </w:r>
      <w:r w:rsidR="00E56BD9" w:rsidRPr="00CF7B4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t-BR"/>
          <w14:ligatures w14:val="none"/>
        </w:rPr>
        <w:t>xx</w:t>
      </w:r>
      <w:proofErr w:type="spellEnd"/>
    </w:p>
    <w:p w14:paraId="4F95B99E" w14:textId="004F7A55" w:rsidR="00E56BD9" w:rsidRPr="00CF7B45" w:rsidRDefault="00E56BD9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</w:t>
      </w:r>
    </w:p>
    <w:p w14:paraId="3DFEB45F" w14:textId="77777777" w:rsidR="00E56BD9" w:rsidRPr="00CF7B45" w:rsidRDefault="00E56BD9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xxxxxxxxxxxxxxxxxxxxxxxxxxxxxxxxxxxxxxxxxxxxxxxxxxxxxxxxxxxxxxxxxxxxxxxxxxxxxxxxxxxxxxxxxxxxxxxxxxxxxxxxxxxxxxxxxxxxxxxxxxxxxxxxxxxxxxxxxxxx</w:t>
      </w:r>
    </w:p>
    <w:p w14:paraId="6F5A6F69" w14:textId="77777777" w:rsidR="00E56BD9" w:rsidRPr="00CF7B45" w:rsidRDefault="00E56BD9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</w:t>
      </w:r>
    </w:p>
    <w:p w14:paraId="7B70F33F" w14:textId="77777777" w:rsidR="00E56BD9" w:rsidRPr="00CF7B45" w:rsidRDefault="00E56BD9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xxxxxxxxxxxxxxxxxxxxxxxxxxxxxxxxxxxxxxxxxxxxxxxxxxxxxxxxxxxxxxxxxxxxxxxxxxxxxxxxxxxxxxxxxxxxxxxxxxxxxxxxxxxxxxxxxxxxxxxxxxxxxxxxxxxxxxxxxxxx</w:t>
      </w:r>
    </w:p>
    <w:p w14:paraId="67B2B105" w14:textId="0414C821" w:rsidR="00673208" w:rsidRPr="00CF7B45" w:rsidRDefault="00E56BD9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proofErr w:type="spellStart"/>
      <w:r w:rsidRPr="00CF7B4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t-BR"/>
          <w14:ligatures w14:val="none"/>
        </w:rPr>
        <w:t>xxxxxxxxxxxxxxxxxxxxxxxxxxxxxxxxx</w:t>
      </w:r>
      <w:proofErr w:type="spellEnd"/>
      <w:r w:rsidRPr="00CF7B4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 xml:space="preserve"> </w:t>
      </w:r>
      <w:r w:rsidR="00673208" w:rsidRPr="0067320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>Conclusão:</w:t>
      </w:r>
      <w:r w:rsidR="00673208" w:rsidRPr="0067320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</w:t>
      </w:r>
      <w:r w:rsidR="00CF7B45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</w:t>
      </w: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</w:t>
      </w:r>
      <w:proofErr w:type="spellEnd"/>
      <w:r w:rsidR="00673208" w:rsidRPr="0067320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</w:p>
    <w:p w14:paraId="4ADA08CB" w14:textId="51B13D47" w:rsidR="00E56BD9" w:rsidRPr="00CF7B45" w:rsidRDefault="00E56BD9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</w:t>
      </w:r>
      <w:r w:rsidR="00CF7B45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</w:t>
      </w: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</w:t>
      </w:r>
    </w:p>
    <w:p w14:paraId="29903109" w14:textId="77777777" w:rsidR="00E56BD9" w:rsidRPr="00CF7B45" w:rsidRDefault="00E56BD9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xxxxxxxxxxxxxxxxxxxxxxxxxxxxxxxxxxxxxxxxxxxxxxxxxxxxxxxxxxxxxxxxxxxxxxxxxxxxxxxxxxxxxxxxxxxxxxxxxxxxxxxxxxxxxxxxxxxxxxxxxxxxxxxxxxxxxxxxxxxx</w:t>
      </w:r>
    </w:p>
    <w:p w14:paraId="5C95B9BD" w14:textId="77777777" w:rsidR="00CF7B45" w:rsidRDefault="00CF7B45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</w:pPr>
    </w:p>
    <w:p w14:paraId="4DA456A4" w14:textId="48E6E2C0" w:rsidR="00E56BD9" w:rsidRPr="00CF7B45" w:rsidRDefault="00673208" w:rsidP="00CF7B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67320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t-BR"/>
          <w14:ligatures w14:val="none"/>
        </w:rPr>
        <w:t>Palavras-chave:</w:t>
      </w:r>
      <w:r w:rsidRPr="00673208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="00E56BD9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xxxxxxxxxxxxxxxxxxxxxxxxxxxxxxxxxxxxxxxxxxxxxxxxxxxxxxx</w:t>
      </w:r>
      <w:r w:rsidR="00CF7B45" w:rsidRPr="00CF7B45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x</w:t>
      </w:r>
      <w:proofErr w:type="spellEnd"/>
    </w:p>
    <w:sectPr w:rsidR="00E56BD9" w:rsidRPr="00CF7B45" w:rsidSect="00CF7B45">
      <w:pgSz w:w="11906" w:h="16838"/>
      <w:pgMar w:top="1701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320852"/>
    <w:multiLevelType w:val="hybridMultilevel"/>
    <w:tmpl w:val="F5D6B4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744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208"/>
    <w:rsid w:val="00082EE4"/>
    <w:rsid w:val="000E225C"/>
    <w:rsid w:val="003A605D"/>
    <w:rsid w:val="003E63CB"/>
    <w:rsid w:val="004E3422"/>
    <w:rsid w:val="00545C7B"/>
    <w:rsid w:val="005962F8"/>
    <w:rsid w:val="00673208"/>
    <w:rsid w:val="008563E1"/>
    <w:rsid w:val="008C20FD"/>
    <w:rsid w:val="00C24AF3"/>
    <w:rsid w:val="00CF7B45"/>
    <w:rsid w:val="00D71531"/>
    <w:rsid w:val="00E56BD9"/>
    <w:rsid w:val="00F81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10448"/>
  <w15:chartTrackingRefBased/>
  <w15:docId w15:val="{206953B6-DBB7-4988-96F3-2087710EF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56BD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6BD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56B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Rocha</dc:creator>
  <cp:keywords/>
  <dc:description/>
  <cp:lastModifiedBy>Alessandra Rocha</cp:lastModifiedBy>
  <cp:revision>2</cp:revision>
  <cp:lastPrinted>2023-10-17T20:23:00Z</cp:lastPrinted>
  <dcterms:created xsi:type="dcterms:W3CDTF">2023-10-17T20:30:00Z</dcterms:created>
  <dcterms:modified xsi:type="dcterms:W3CDTF">2023-10-17T20:30:00Z</dcterms:modified>
</cp:coreProperties>
</file>